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AEAC1"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28"/>
          <w:szCs w:val="21"/>
        </w:rPr>
        <w:t>附件3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6"/>
          <w:szCs w:val="21"/>
        </w:rPr>
        <w:t xml:space="preserve"> </w:t>
      </w:r>
    </w:p>
    <w:p w14:paraId="4BDCF267">
      <w:pPr>
        <w:widowControl/>
        <w:shd w:val="clear" w:color="auto" w:fill="FFFFFF"/>
        <w:spacing w:afterLines="100"/>
        <w:jc w:val="center"/>
        <w:rPr>
          <w:rFonts w:ascii="华文中宋" w:hAnsi="华文中宋" w:eastAsia="华文中宋" w:cs="宋体"/>
          <w:color w:val="333333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 xml:space="preserve"> 遂溪县202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年银龄讲学计划教师招募报名表</w:t>
      </w:r>
    </w:p>
    <w:tbl>
      <w:tblPr>
        <w:tblStyle w:val="5"/>
        <w:tblW w:w="498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 w14:paraId="530C3D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7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9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C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8D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2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  别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A8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0B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34CEFA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DD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3C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00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A1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AD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C7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A3C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4D83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3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34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B5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B5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2D1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24E9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9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14:paraId="23CC9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5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D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13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92D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186A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0B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E1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07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8C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E5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DB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E369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C1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86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2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54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3EF5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37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B4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58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48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8279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BF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75EF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学校：                     学段：      学科：</w:t>
            </w:r>
            <w:bookmarkStart w:id="0" w:name="_GoBack"/>
            <w:bookmarkEnd w:id="0"/>
          </w:p>
        </w:tc>
      </w:tr>
      <w:tr w14:paraId="64643F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1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B0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58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0147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1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C6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A339B61"/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GRlOGEzN2QzMjg3ZjY2MWI5N2Y0ZWQ3NmE3NjIifQ=="/>
  </w:docVars>
  <w:rsids>
    <w:rsidRoot w:val="00BA53FB"/>
    <w:rsid w:val="001E1154"/>
    <w:rsid w:val="00204343"/>
    <w:rsid w:val="00B14140"/>
    <w:rsid w:val="00BA53FB"/>
    <w:rsid w:val="00C25C3B"/>
    <w:rsid w:val="00DB4E56"/>
    <w:rsid w:val="00FF596C"/>
    <w:rsid w:val="11F55037"/>
    <w:rsid w:val="464F06AB"/>
    <w:rsid w:val="587046CB"/>
    <w:rsid w:val="7AA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1</Lines>
  <Paragraphs>1</Paragraphs>
  <TotalTime>24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丫o</cp:lastModifiedBy>
  <cp:lastPrinted>2020-09-11T08:50:00Z</cp:lastPrinted>
  <dcterms:modified xsi:type="dcterms:W3CDTF">2025-07-23T11:11:38Z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6918BE9F4D444B1EAC41F6133576EAE9_13</vt:lpwstr>
  </property>
  <property fmtid="{D5CDD505-2E9C-101B-9397-08002B2CF9AE}" pid="4" name="KSOTemplateDocerSaveRecord">
    <vt:lpwstr>eyJoZGlkIjoiM2M1NGRlOGEzN2QzMjg3ZjY2MWI5N2Y0ZWQ3NmE3NjIiLCJ1c2VySWQiOiIyNDI0MTUzOTcifQ==</vt:lpwstr>
  </property>
</Properties>
</file>