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pacing w:val="-17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-17"/>
          <w:sz w:val="32"/>
          <w:szCs w:val="32"/>
        </w:rPr>
        <w:t>202</w:t>
      </w:r>
      <w:r>
        <w:rPr>
          <w:rFonts w:hint="eastAsia" w:ascii="宋体" w:hAnsi="宋体" w:cs="宋体"/>
          <w:b/>
          <w:spacing w:val="-17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pacing w:val="-17"/>
          <w:sz w:val="32"/>
          <w:szCs w:val="32"/>
        </w:rPr>
        <w:t>年遂溪县公开招聘公益性岗位人员报名表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pacing w:val="-17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宋体"/>
          <w:sz w:val="24"/>
        </w:rPr>
      </w:pPr>
      <w:r>
        <w:rPr>
          <w:rFonts w:hint="eastAsia" w:ascii="仿宋_GB2312" w:hAnsi="新宋体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4"/>
        </w:rPr>
        <w:t xml:space="preserve">                                                      </w:t>
      </w:r>
      <w:r>
        <w:rPr>
          <w:rFonts w:hint="eastAsia" w:ascii="仿宋_GB2312" w:hAnsi="仿宋" w:eastAsia="仿宋_GB2312"/>
          <w:spacing w:val="-18"/>
          <w:sz w:val="24"/>
        </w:rPr>
        <w:t>报考岗位</w:t>
      </w:r>
      <w:r>
        <w:rPr>
          <w:rFonts w:hint="eastAsia" w:ascii="仿宋_GB2312" w:hAnsi="仿宋" w:eastAsia="仿宋_GB2312"/>
          <w:spacing w:val="-6"/>
          <w:sz w:val="24"/>
        </w:rPr>
        <w:t>：</w:t>
      </w:r>
    </w:p>
    <w:tbl>
      <w:tblPr>
        <w:tblStyle w:val="7"/>
        <w:tblW w:w="10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60"/>
        <w:gridCol w:w="720"/>
        <w:gridCol w:w="1100"/>
        <w:gridCol w:w="220"/>
        <w:gridCol w:w="930"/>
        <w:gridCol w:w="441"/>
        <w:gridCol w:w="410"/>
        <w:gridCol w:w="1039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0" w:type="dxa"/>
            <w:tcBorders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gridSpan w:val="2"/>
            <w:tcBorders>
              <w:lef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  历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30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 xml:space="preserve">  </w:t>
            </w:r>
          </w:p>
        </w:tc>
        <w:tc>
          <w:tcPr>
            <w:tcW w:w="2221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现户籍地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联系电话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</w:rPr>
              <w:t>现居住详细地址</w:t>
            </w:r>
          </w:p>
        </w:tc>
        <w:tc>
          <w:tcPr>
            <w:tcW w:w="62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  <w:tc>
          <w:tcPr>
            <w:tcW w:w="22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是否属就业困难人员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是否属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脱贫人口（原</w:t>
            </w:r>
            <w:r>
              <w:rPr>
                <w:rFonts w:hint="eastAsia" w:ascii="仿宋_GB2312" w:hAnsi="仿宋" w:eastAsia="仿宋_GB2312"/>
                <w:spacing w:val="-20"/>
                <w:sz w:val="24"/>
              </w:rPr>
              <w:t>建档立卡贫困劳动力</w:t>
            </w: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有何特长</w:t>
            </w:r>
          </w:p>
        </w:tc>
        <w:tc>
          <w:tcPr>
            <w:tcW w:w="8441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ind w:left="120" w:leftChars="57"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奖惩情况</w:t>
            </w:r>
          </w:p>
        </w:tc>
        <w:tc>
          <w:tcPr>
            <w:tcW w:w="8441" w:type="dxa"/>
            <w:gridSpan w:val="9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用人单位意见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560" w:firstLineChars="6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440" w:lineRule="exact"/>
              <w:ind w:firstLine="1320" w:firstLineChars="5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  <w:tc>
          <w:tcPr>
            <w:tcW w:w="200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afterAutospacing="0"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="159" w:beforeLines="50" w:beforeAutospacing="0"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县就业服务管理中心意见</w:t>
            </w: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40" w:lineRule="exact"/>
              <w:ind w:firstLine="1560" w:firstLineChars="6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440" w:lineRule="exact"/>
              <w:ind w:firstLine="1320" w:firstLineChars="55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20" w:firstLineChars="300"/>
        <w:textAlignment w:val="auto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2</w:t>
      </w:r>
      <w:r>
        <w:rPr>
          <w:rFonts w:hint="eastAsia" w:ascii="仿宋_GB2312" w:hAnsi="仿宋" w:eastAsia="仿宋_GB2312"/>
          <w:sz w:val="24"/>
        </w:rPr>
        <w:t>、此表须如实填写，经审核发现与事实不符的，责任自负。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383" w:right="1474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zhhMTEyNDAxNjdmZGExY2Y1YzkyYzBkOTc0ZjIifQ=="/>
  </w:docVars>
  <w:rsids>
    <w:rsidRoot w:val="000D7B68"/>
    <w:rsid w:val="000517FA"/>
    <w:rsid w:val="000518A4"/>
    <w:rsid w:val="00060D15"/>
    <w:rsid w:val="00071382"/>
    <w:rsid w:val="00072F6D"/>
    <w:rsid w:val="000974D0"/>
    <w:rsid w:val="000A6D06"/>
    <w:rsid w:val="000D7B68"/>
    <w:rsid w:val="000F20BE"/>
    <w:rsid w:val="00117A90"/>
    <w:rsid w:val="0012017F"/>
    <w:rsid w:val="001212DE"/>
    <w:rsid w:val="00123D1D"/>
    <w:rsid w:val="00182267"/>
    <w:rsid w:val="00197DC0"/>
    <w:rsid w:val="001A6A6C"/>
    <w:rsid w:val="001C1B9C"/>
    <w:rsid w:val="001E5CF6"/>
    <w:rsid w:val="001F4262"/>
    <w:rsid w:val="00275697"/>
    <w:rsid w:val="002846E6"/>
    <w:rsid w:val="002C1F19"/>
    <w:rsid w:val="002C5798"/>
    <w:rsid w:val="002E536E"/>
    <w:rsid w:val="002F0D81"/>
    <w:rsid w:val="002F4CF0"/>
    <w:rsid w:val="00332FB9"/>
    <w:rsid w:val="00370711"/>
    <w:rsid w:val="00394E86"/>
    <w:rsid w:val="003C3350"/>
    <w:rsid w:val="003D2889"/>
    <w:rsid w:val="004000F8"/>
    <w:rsid w:val="004305EC"/>
    <w:rsid w:val="00433E82"/>
    <w:rsid w:val="00440C8F"/>
    <w:rsid w:val="00442F70"/>
    <w:rsid w:val="00477EE6"/>
    <w:rsid w:val="0049548F"/>
    <w:rsid w:val="004C517B"/>
    <w:rsid w:val="00502861"/>
    <w:rsid w:val="00512EFA"/>
    <w:rsid w:val="00521416"/>
    <w:rsid w:val="005733D5"/>
    <w:rsid w:val="00592053"/>
    <w:rsid w:val="005A0841"/>
    <w:rsid w:val="005A3418"/>
    <w:rsid w:val="005F032E"/>
    <w:rsid w:val="005F5167"/>
    <w:rsid w:val="006004FF"/>
    <w:rsid w:val="0064496A"/>
    <w:rsid w:val="0067024A"/>
    <w:rsid w:val="006839D2"/>
    <w:rsid w:val="006A22C6"/>
    <w:rsid w:val="006E1FB7"/>
    <w:rsid w:val="00713E25"/>
    <w:rsid w:val="00716C91"/>
    <w:rsid w:val="00745DFC"/>
    <w:rsid w:val="00750C06"/>
    <w:rsid w:val="007674A3"/>
    <w:rsid w:val="00783BB6"/>
    <w:rsid w:val="007A48DF"/>
    <w:rsid w:val="007A79B9"/>
    <w:rsid w:val="0082051E"/>
    <w:rsid w:val="008307E3"/>
    <w:rsid w:val="00832C9A"/>
    <w:rsid w:val="00834ECA"/>
    <w:rsid w:val="00836E2A"/>
    <w:rsid w:val="00844BD6"/>
    <w:rsid w:val="008507B4"/>
    <w:rsid w:val="00854390"/>
    <w:rsid w:val="008724F2"/>
    <w:rsid w:val="00877F85"/>
    <w:rsid w:val="00882C10"/>
    <w:rsid w:val="008C0444"/>
    <w:rsid w:val="008C661C"/>
    <w:rsid w:val="008D3A3B"/>
    <w:rsid w:val="008E0335"/>
    <w:rsid w:val="008E7E4F"/>
    <w:rsid w:val="0091005F"/>
    <w:rsid w:val="00924B83"/>
    <w:rsid w:val="00991654"/>
    <w:rsid w:val="009920C0"/>
    <w:rsid w:val="009A46E2"/>
    <w:rsid w:val="009A5FEF"/>
    <w:rsid w:val="009A68E2"/>
    <w:rsid w:val="009D1679"/>
    <w:rsid w:val="00A04A96"/>
    <w:rsid w:val="00A651E1"/>
    <w:rsid w:val="00A71530"/>
    <w:rsid w:val="00A846FC"/>
    <w:rsid w:val="00A90580"/>
    <w:rsid w:val="00AB2308"/>
    <w:rsid w:val="00B10287"/>
    <w:rsid w:val="00B12FAF"/>
    <w:rsid w:val="00B15D49"/>
    <w:rsid w:val="00B167B0"/>
    <w:rsid w:val="00B2535C"/>
    <w:rsid w:val="00B34C23"/>
    <w:rsid w:val="00B569AC"/>
    <w:rsid w:val="00B90861"/>
    <w:rsid w:val="00BB1AC5"/>
    <w:rsid w:val="00BB5D3E"/>
    <w:rsid w:val="00BD2A56"/>
    <w:rsid w:val="00BE5A96"/>
    <w:rsid w:val="00BF4A23"/>
    <w:rsid w:val="00C44191"/>
    <w:rsid w:val="00C53EC9"/>
    <w:rsid w:val="00C617FA"/>
    <w:rsid w:val="00C676F0"/>
    <w:rsid w:val="00C80746"/>
    <w:rsid w:val="00C82360"/>
    <w:rsid w:val="00C90C05"/>
    <w:rsid w:val="00CB0E06"/>
    <w:rsid w:val="00CD1BEE"/>
    <w:rsid w:val="00D313AA"/>
    <w:rsid w:val="00D35477"/>
    <w:rsid w:val="00D75739"/>
    <w:rsid w:val="00D77DE4"/>
    <w:rsid w:val="00DD365D"/>
    <w:rsid w:val="00DE4F43"/>
    <w:rsid w:val="00DF2D26"/>
    <w:rsid w:val="00DF7589"/>
    <w:rsid w:val="00E00080"/>
    <w:rsid w:val="00E2383B"/>
    <w:rsid w:val="00E46240"/>
    <w:rsid w:val="00E50F1C"/>
    <w:rsid w:val="00E7208B"/>
    <w:rsid w:val="00E86CA5"/>
    <w:rsid w:val="00ED3520"/>
    <w:rsid w:val="00ED61E5"/>
    <w:rsid w:val="00EE60BD"/>
    <w:rsid w:val="00EF2D74"/>
    <w:rsid w:val="00F0318D"/>
    <w:rsid w:val="00F12887"/>
    <w:rsid w:val="00F24015"/>
    <w:rsid w:val="00F25759"/>
    <w:rsid w:val="00F30681"/>
    <w:rsid w:val="00F33008"/>
    <w:rsid w:val="00F3369C"/>
    <w:rsid w:val="00F505DC"/>
    <w:rsid w:val="00F9041C"/>
    <w:rsid w:val="00FA6891"/>
    <w:rsid w:val="00FF68C2"/>
    <w:rsid w:val="06AE5126"/>
    <w:rsid w:val="0D1622AF"/>
    <w:rsid w:val="0F545414"/>
    <w:rsid w:val="12EC540C"/>
    <w:rsid w:val="158E0BE4"/>
    <w:rsid w:val="1A4E1BF5"/>
    <w:rsid w:val="207024A7"/>
    <w:rsid w:val="2B9B2A08"/>
    <w:rsid w:val="2D8D0E2D"/>
    <w:rsid w:val="2E056307"/>
    <w:rsid w:val="337624E8"/>
    <w:rsid w:val="34145144"/>
    <w:rsid w:val="3F0F62CE"/>
    <w:rsid w:val="51B53848"/>
    <w:rsid w:val="52C65C93"/>
    <w:rsid w:val="56094485"/>
    <w:rsid w:val="589619B8"/>
    <w:rsid w:val="5A332391"/>
    <w:rsid w:val="60816DE5"/>
    <w:rsid w:val="60E166C5"/>
    <w:rsid w:val="673361E7"/>
    <w:rsid w:val="6B80137E"/>
    <w:rsid w:val="6BCA3781"/>
    <w:rsid w:val="71ED3F51"/>
    <w:rsid w:val="793F39ED"/>
    <w:rsid w:val="7D981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176</Characters>
  <Lines>2</Lines>
  <Paragraphs>1</Paragraphs>
  <TotalTime>0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2016-07-26T07:09:00Z</dcterms:created>
  <dc:creator>User</dc:creator>
  <cp:lastModifiedBy>陈鑫俊</cp:lastModifiedBy>
  <cp:lastPrinted>2022-04-12T03:38:00Z</cp:lastPrinted>
  <dcterms:modified xsi:type="dcterms:W3CDTF">2025-10-15T02:02:52Z</dcterms:modified>
  <dc:title>2016年遂溪县公开招聘教育系统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3CF71C4CCE7947EBA332F5F141DF75E0_13</vt:lpwstr>
  </property>
  <property fmtid="{D5CDD505-2E9C-101B-9397-08002B2CF9AE}" pid="4" name="KSOTemplateDocerSaveRecord">
    <vt:lpwstr>eyJoZGlkIjoiNmE5YzhhMTEyNDAxNjdmZGExY2Y1YzkyYzBkOTc0ZjIiLCJ1c2VySWQiOiIyNDM1MTUyODcifQ==</vt:lpwstr>
  </property>
</Properties>
</file>